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BE" w:rsidRDefault="00DD42F2" w:rsidP="00B437DD">
      <w:pPr>
        <w:tabs>
          <w:tab w:val="left" w:pos="6313"/>
          <w:tab w:val="left" w:pos="7049"/>
        </w:tabs>
        <w:jc w:val="both"/>
        <w:rPr>
          <w:rFonts w:ascii="Bookman Old Style" w:hAnsi="Bookman Old Style" w:cstheme="minorHAnsi"/>
        </w:rPr>
      </w:pPr>
      <w:r>
        <w:rPr>
          <w:rFonts w:ascii="Bookman Old Style" w:hAnsi="Bookman Old Style" w:cstheme="minorHAnsi"/>
        </w:rPr>
        <w:t xml:space="preserve"> </w:t>
      </w:r>
    </w:p>
    <w:tbl>
      <w:tblPr>
        <w:tblStyle w:val="Tabelacomgrade"/>
        <w:tblW w:w="8760" w:type="dxa"/>
        <w:tblInd w:w="-5" w:type="dxa"/>
        <w:tblLook w:val="04A0" w:firstRow="1" w:lastRow="0" w:firstColumn="1" w:lastColumn="0" w:noHBand="0" w:noVBand="1"/>
      </w:tblPr>
      <w:tblGrid>
        <w:gridCol w:w="8760"/>
      </w:tblGrid>
      <w:tr w:rsidR="00B437DD" w:rsidRPr="00D44B5B" w:rsidTr="00E512B3">
        <w:tc>
          <w:tcPr>
            <w:tcW w:w="8760" w:type="dxa"/>
          </w:tcPr>
          <w:p w:rsidR="00B437DD" w:rsidRDefault="00B437DD" w:rsidP="001C23BE">
            <w:pPr>
              <w:pStyle w:val="PargrafodaLista"/>
              <w:spacing w:line="276" w:lineRule="auto"/>
              <w:ind w:left="0"/>
              <w:jc w:val="center"/>
              <w:rPr>
                <w:rFonts w:ascii="Bookman Old Style" w:hAnsi="Bookman Old Style" w:cstheme="minorHAnsi"/>
                <w:b/>
                <w:bCs/>
                <w:color w:val="0D0D0D" w:themeColor="text1" w:themeTint="F2"/>
                <w:sz w:val="22"/>
                <w:lang w:val="pt-BR"/>
              </w:rPr>
            </w:pPr>
            <w:r w:rsidRPr="00D44B5B">
              <w:rPr>
                <w:rFonts w:ascii="Bookman Old Style" w:hAnsi="Bookman Old Style" w:cstheme="minorHAnsi"/>
                <w:b/>
                <w:bCs/>
                <w:color w:val="0D0D0D" w:themeColor="text1" w:themeTint="F2"/>
                <w:sz w:val="22"/>
                <w:lang w:val="pt-BR"/>
              </w:rPr>
              <w:t>DA CIÊNCIA DA AUTORIDADE COMPETENTE</w:t>
            </w:r>
          </w:p>
          <w:p w:rsidR="001C23BE" w:rsidRPr="00D44B5B" w:rsidRDefault="001C23BE" w:rsidP="00E512B3">
            <w:pPr>
              <w:pStyle w:val="PargrafodaLista"/>
              <w:spacing w:line="276" w:lineRule="auto"/>
              <w:ind w:left="0"/>
              <w:rPr>
                <w:rFonts w:ascii="Bookman Old Style" w:hAnsi="Bookman Old Style" w:cstheme="minorHAnsi"/>
                <w:b/>
                <w:bCs/>
                <w:color w:val="0D0D0D" w:themeColor="text1" w:themeTint="F2"/>
                <w:sz w:val="22"/>
                <w:lang w:val="pt-BR"/>
              </w:rPr>
            </w:pPr>
          </w:p>
          <w:p w:rsidR="00B437DD" w:rsidRPr="00D44B5B" w:rsidRDefault="00B437DD" w:rsidP="00E512B3">
            <w:pPr>
              <w:tabs>
                <w:tab w:val="left" w:pos="6313"/>
                <w:tab w:val="left" w:pos="7049"/>
              </w:tabs>
              <w:jc w:val="both"/>
              <w:rPr>
                <w:rFonts w:ascii="Bookman Old Style" w:hAnsi="Bookman Old Style" w:cstheme="minorHAnsi"/>
                <w:sz w:val="22"/>
                <w:lang w:val="pt-BR"/>
              </w:rPr>
            </w:pPr>
            <w:r w:rsidRPr="00D44B5B">
              <w:rPr>
                <w:rFonts w:ascii="Bookman Old Style" w:hAnsi="Bookman Old Style" w:cstheme="minorHAnsi"/>
                <w:sz w:val="22"/>
                <w:lang w:val="pt-BR"/>
              </w:rPr>
              <w:t>Recebido o presente estudo, verifico que ele está de acordo com as necessidades</w:t>
            </w:r>
            <w:r w:rsidR="00DC5FD7">
              <w:rPr>
                <w:rFonts w:ascii="Bookman Old Style" w:hAnsi="Bookman Old Style" w:cstheme="minorHAnsi"/>
                <w:sz w:val="22"/>
                <w:lang w:val="pt-BR"/>
              </w:rPr>
              <w:t xml:space="preserve"> apresentadas, atendendo</w:t>
            </w:r>
            <w:r w:rsidRPr="00D44B5B">
              <w:rPr>
                <w:rFonts w:ascii="Bookman Old Style" w:hAnsi="Bookman Old Style" w:cstheme="minorHAnsi"/>
                <w:sz w:val="22"/>
                <w:lang w:val="pt-BR"/>
              </w:rPr>
              <w:t xml:space="preserve"> as demandas formuladas da melhor maneira, pelo que </w:t>
            </w:r>
            <w:r w:rsidRPr="00D44B5B">
              <w:rPr>
                <w:rFonts w:ascii="Bookman Old Style" w:hAnsi="Bookman Old Style" w:cstheme="minorHAnsi"/>
                <w:b/>
                <w:bCs/>
                <w:sz w:val="22"/>
                <w:u w:val="single"/>
                <w:lang w:val="pt-BR"/>
              </w:rPr>
              <w:t>autorizo</w:t>
            </w:r>
            <w:r w:rsidRPr="00D44B5B">
              <w:rPr>
                <w:rFonts w:ascii="Bookman Old Style" w:hAnsi="Bookman Old Style" w:cstheme="minorHAnsi"/>
                <w:b/>
                <w:bCs/>
                <w:sz w:val="22"/>
                <w:lang w:val="pt-BR"/>
              </w:rPr>
              <w:t xml:space="preserve"> a contratação nos termos concluídos pela equipe técnica de planejamento</w:t>
            </w:r>
            <w:r w:rsidRPr="00D44B5B">
              <w:rPr>
                <w:rFonts w:ascii="Bookman Old Style" w:hAnsi="Bookman Old Style" w:cstheme="minorHAnsi"/>
                <w:sz w:val="22"/>
                <w:lang w:val="pt-BR"/>
              </w:rPr>
              <w:t>.</w:t>
            </w:r>
          </w:p>
          <w:p w:rsidR="00B437DD" w:rsidRPr="00D44B5B" w:rsidRDefault="00B437DD" w:rsidP="00E512B3">
            <w:pPr>
              <w:tabs>
                <w:tab w:val="left" w:pos="6313"/>
                <w:tab w:val="left" w:pos="7049"/>
              </w:tabs>
              <w:jc w:val="right"/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</w:pPr>
          </w:p>
          <w:p w:rsidR="00B437DD" w:rsidRPr="00D44B5B" w:rsidRDefault="001C23BE" w:rsidP="00E512B3">
            <w:pPr>
              <w:tabs>
                <w:tab w:val="left" w:pos="6313"/>
                <w:tab w:val="left" w:pos="7049"/>
              </w:tabs>
              <w:jc w:val="right"/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</w:pPr>
            <w:r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>Serra do Mel-RN</w:t>
            </w:r>
            <w:r w:rsidR="00494487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>,</w:t>
            </w:r>
            <w:r w:rsidR="00893E84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 xml:space="preserve"> 14</w:t>
            </w:r>
            <w:bookmarkStart w:id="0" w:name="_GoBack"/>
            <w:bookmarkEnd w:id="0"/>
            <w:r w:rsidR="00327B82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 xml:space="preserve"> </w:t>
            </w:r>
            <w:r w:rsidR="00AD0EFC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>de agosto</w:t>
            </w:r>
            <w:r w:rsidR="00CA25D3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 xml:space="preserve"> </w:t>
            </w:r>
            <w:r w:rsidR="00521841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>de 2026</w:t>
            </w:r>
            <w:r w:rsidR="00B437DD" w:rsidRPr="00D44B5B"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  <w:t>.</w:t>
            </w:r>
          </w:p>
          <w:p w:rsidR="00B437DD" w:rsidRPr="00D44B5B" w:rsidRDefault="00B437DD" w:rsidP="00E512B3">
            <w:pPr>
              <w:tabs>
                <w:tab w:val="left" w:pos="6313"/>
                <w:tab w:val="left" w:pos="7049"/>
              </w:tabs>
              <w:jc w:val="right"/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</w:pPr>
          </w:p>
          <w:p w:rsidR="00B437DD" w:rsidRPr="00D44B5B" w:rsidRDefault="00B437DD" w:rsidP="00E512B3">
            <w:pPr>
              <w:tabs>
                <w:tab w:val="left" w:pos="6313"/>
                <w:tab w:val="left" w:pos="7049"/>
              </w:tabs>
              <w:jc w:val="right"/>
              <w:rPr>
                <w:rFonts w:ascii="Bookman Old Style" w:eastAsia="Calibri" w:hAnsi="Bookman Old Style" w:cstheme="minorHAnsi"/>
                <w:bCs/>
                <w:color w:val="0D0D0D" w:themeColor="text1" w:themeTint="F2"/>
                <w:sz w:val="22"/>
                <w:lang w:val="pt-BR"/>
              </w:rPr>
            </w:pPr>
          </w:p>
          <w:p w:rsidR="00B437DD" w:rsidRPr="00D44B5B" w:rsidRDefault="00B437DD" w:rsidP="00E512B3">
            <w:pPr>
              <w:tabs>
                <w:tab w:val="left" w:pos="6313"/>
                <w:tab w:val="left" w:pos="7049"/>
              </w:tabs>
              <w:jc w:val="center"/>
              <w:rPr>
                <w:rFonts w:ascii="Bookman Old Style" w:eastAsia="Calibri" w:hAnsi="Bookman Old Style" w:cstheme="minorHAnsi"/>
                <w:b/>
                <w:color w:val="0D0D0D" w:themeColor="text1" w:themeTint="F2"/>
                <w:sz w:val="22"/>
                <w:lang w:val="pt-BR"/>
              </w:rPr>
            </w:pPr>
            <w:r w:rsidRPr="00D44B5B">
              <w:rPr>
                <w:rFonts w:ascii="Bookman Old Style" w:eastAsia="Calibri" w:hAnsi="Bookman Old Style" w:cstheme="minorHAnsi"/>
                <w:b/>
                <w:color w:val="0D0D0D" w:themeColor="text1" w:themeTint="F2"/>
                <w:sz w:val="22"/>
                <w:lang w:val="pt-BR"/>
              </w:rPr>
              <w:t>_____________________________________________</w:t>
            </w:r>
          </w:p>
          <w:p w:rsidR="00B437DD" w:rsidRDefault="008C4FC2" w:rsidP="00E512B3">
            <w:pPr>
              <w:tabs>
                <w:tab w:val="left" w:pos="6313"/>
                <w:tab w:val="left" w:pos="7371"/>
              </w:tabs>
              <w:jc w:val="center"/>
              <w:rPr>
                <w:rFonts w:ascii="Bookman Old Style" w:eastAsia="Calibri" w:hAnsi="Bookman Old Style" w:cstheme="minorHAnsi"/>
                <w:b/>
                <w:sz w:val="22"/>
                <w:lang w:val="pt-BR"/>
              </w:rPr>
            </w:pPr>
            <w:r>
              <w:rPr>
                <w:rFonts w:ascii="Bookman Old Style" w:eastAsia="Calibri" w:hAnsi="Bookman Old Style" w:cstheme="minorHAnsi"/>
                <w:b/>
                <w:sz w:val="22"/>
                <w:lang w:val="pt-BR"/>
              </w:rPr>
              <w:t xml:space="preserve">HUDSON KÊNIO DE MOURA AZEVEDO </w:t>
            </w:r>
          </w:p>
          <w:p w:rsidR="008C4FC2" w:rsidRPr="001C23BE" w:rsidRDefault="008C4FC2" w:rsidP="00E512B3">
            <w:pPr>
              <w:tabs>
                <w:tab w:val="left" w:pos="6313"/>
                <w:tab w:val="left" w:pos="7371"/>
              </w:tabs>
              <w:jc w:val="center"/>
              <w:rPr>
                <w:rFonts w:ascii="Bookman Old Style" w:hAnsi="Bookman Old Style" w:cstheme="minorHAnsi"/>
                <w:sz w:val="22"/>
                <w:lang w:val="pt-BR"/>
              </w:rPr>
            </w:pPr>
            <w:r>
              <w:rPr>
                <w:rFonts w:ascii="Bookman Old Style" w:eastAsia="Calibri" w:hAnsi="Bookman Old Style" w:cstheme="minorHAnsi"/>
                <w:b/>
                <w:sz w:val="22"/>
                <w:lang w:val="pt-BR"/>
              </w:rPr>
              <w:t>Prefeito Municipal</w:t>
            </w:r>
          </w:p>
          <w:p w:rsidR="00B437DD" w:rsidRPr="00D44B5B" w:rsidRDefault="00B437DD" w:rsidP="00E512B3">
            <w:pPr>
              <w:spacing w:line="276" w:lineRule="auto"/>
              <w:jc w:val="center"/>
              <w:rPr>
                <w:rFonts w:ascii="Bookman Old Style" w:hAnsi="Bookman Old Style" w:cstheme="minorHAnsi"/>
                <w:sz w:val="22"/>
                <w:lang w:val="pt-BR"/>
              </w:rPr>
            </w:pPr>
          </w:p>
        </w:tc>
      </w:tr>
    </w:tbl>
    <w:p w:rsidR="00E512B3" w:rsidRDefault="00E512B3"/>
    <w:sectPr w:rsidR="00E512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A53" w:rsidRDefault="00C94A53" w:rsidP="00B437DD">
      <w:pPr>
        <w:spacing w:after="0" w:line="240" w:lineRule="auto"/>
      </w:pPr>
      <w:r>
        <w:separator/>
      </w:r>
    </w:p>
  </w:endnote>
  <w:endnote w:type="continuationSeparator" w:id="0">
    <w:p w:rsidR="00C94A53" w:rsidRDefault="00C94A53" w:rsidP="00B4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Default="00AD0E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Default="00AD0EF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Default="00AD0E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A53" w:rsidRDefault="00C94A53" w:rsidP="00B437DD">
      <w:pPr>
        <w:spacing w:after="0" w:line="240" w:lineRule="auto"/>
      </w:pPr>
      <w:r>
        <w:separator/>
      </w:r>
    </w:p>
  </w:footnote>
  <w:footnote w:type="continuationSeparator" w:id="0">
    <w:p w:rsidR="00C94A53" w:rsidRDefault="00C94A53" w:rsidP="00B4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Default="00AD0EF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Pr="007223E4" w:rsidRDefault="00AD0EFC" w:rsidP="001C23BE">
    <w:pPr>
      <w:pStyle w:val="Cabealho"/>
      <w:jc w:val="center"/>
      <w:rPr>
        <w:rFonts w:ascii="Times New Roman" w:hAnsi="Times New Roman"/>
        <w:sz w:val="20"/>
        <w:szCs w:val="20"/>
      </w:rPr>
    </w:pPr>
    <w:r w:rsidRPr="007223E4">
      <w:rPr>
        <w:rFonts w:ascii="Times New Roman" w:hAnsi="Times New Roman"/>
        <w:b/>
        <w:noProof/>
        <w:sz w:val="20"/>
        <w:szCs w:val="20"/>
        <w:lang w:eastAsia="pt-BR"/>
      </w:rPr>
      <w:drawing>
        <wp:inline distT="0" distB="0" distL="0" distR="0" wp14:anchorId="770A66D1" wp14:editId="6517527D">
          <wp:extent cx="714375" cy="571500"/>
          <wp:effectExtent l="0" t="0" r="9525" b="0"/>
          <wp:docPr id="1" name="Imagem 1" descr="Sem título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Sem título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0EFC" w:rsidRPr="007223E4" w:rsidRDefault="00AD0EFC" w:rsidP="001C23BE">
    <w:pPr>
      <w:pStyle w:val="Cabealho"/>
      <w:jc w:val="center"/>
      <w:rPr>
        <w:rFonts w:ascii="Times New Roman" w:hAnsi="Times New Roman"/>
        <w:b/>
      </w:rPr>
    </w:pPr>
    <w:r w:rsidRPr="007223E4">
      <w:rPr>
        <w:rFonts w:ascii="Times New Roman" w:hAnsi="Times New Roman"/>
        <w:b/>
      </w:rPr>
      <w:t>ESTADO DO RIO GRANDE DO NORTE</w:t>
    </w:r>
  </w:p>
  <w:p w:rsidR="00AD0EFC" w:rsidRPr="007223E4" w:rsidRDefault="00AD0EFC" w:rsidP="001C23BE">
    <w:pPr>
      <w:pStyle w:val="Cabealho"/>
      <w:jc w:val="center"/>
      <w:rPr>
        <w:rFonts w:ascii="Times New Roman" w:hAnsi="Times New Roman"/>
        <w:b/>
      </w:rPr>
    </w:pPr>
    <w:r w:rsidRPr="007223E4">
      <w:rPr>
        <w:rFonts w:ascii="Times New Roman" w:hAnsi="Times New Roman"/>
        <w:b/>
      </w:rPr>
      <w:t>MUNICIPIO DE SERRA DO MEL</w:t>
    </w:r>
  </w:p>
  <w:p w:rsidR="00AD0EFC" w:rsidRPr="007223E4" w:rsidRDefault="00AD0EFC" w:rsidP="001C23BE">
    <w:pPr>
      <w:pStyle w:val="Cabealho"/>
      <w:jc w:val="center"/>
      <w:rPr>
        <w:rFonts w:ascii="Times New Roman" w:hAnsi="Times New Roman"/>
        <w:b/>
      </w:rPr>
    </w:pPr>
    <w:r w:rsidRPr="007223E4">
      <w:rPr>
        <w:rFonts w:ascii="Times New Roman" w:hAnsi="Times New Roman"/>
        <w:b/>
      </w:rPr>
      <w:t>Prefeitura Municipal de Serra do Mel</w:t>
    </w:r>
  </w:p>
  <w:p w:rsidR="00AD0EFC" w:rsidRPr="007223E4" w:rsidRDefault="00AD0EFC" w:rsidP="001C23BE">
    <w:pPr>
      <w:pStyle w:val="Cabealho"/>
      <w:jc w:val="center"/>
      <w:rPr>
        <w:rFonts w:ascii="Times New Roman" w:hAnsi="Times New Roman"/>
        <w:b/>
      </w:rPr>
    </w:pPr>
    <w:r w:rsidRPr="007223E4">
      <w:rPr>
        <w:rFonts w:ascii="Times New Roman" w:hAnsi="Times New Roman"/>
        <w:b/>
      </w:rPr>
      <w:t xml:space="preserve">Secretaria Municipal </w:t>
    </w:r>
    <w:r>
      <w:rPr>
        <w:rFonts w:ascii="Times New Roman" w:hAnsi="Times New Roman"/>
        <w:b/>
      </w:rPr>
      <w:t>de Governo e Comunicação</w:t>
    </w:r>
  </w:p>
  <w:p w:rsidR="00AD0EFC" w:rsidRPr="007223E4" w:rsidRDefault="00AD0EFC" w:rsidP="001C23BE">
    <w:pPr>
      <w:pStyle w:val="Cabealho"/>
      <w:jc w:val="center"/>
      <w:rPr>
        <w:rFonts w:ascii="Times New Roman" w:hAnsi="Times New Roman"/>
        <w:b/>
        <w:sz w:val="20"/>
        <w:szCs w:val="20"/>
      </w:rPr>
    </w:pPr>
  </w:p>
  <w:p w:rsidR="00AD0EFC" w:rsidRPr="007223E4" w:rsidRDefault="00AD0EFC" w:rsidP="001C23BE">
    <w:pPr>
      <w:jc w:val="center"/>
      <w:rPr>
        <w:sz w:val="18"/>
      </w:rPr>
    </w:pPr>
    <w:r w:rsidRPr="007223E4">
      <w:rPr>
        <w:sz w:val="18"/>
      </w:rPr>
      <w:t>Av. Antônio Ferreira de Oliveira nº 51, Vila Brasília - Serra do Mel RN CEP 59.663-000 CNPJ 12.755.971/0001-20Telefone: (84) 3334-0036 E-mail: pmsm.mel@hotmail.com –Site:www.serradomel.rn.gov.br</w:t>
    </w:r>
  </w:p>
  <w:p w:rsidR="00AD0EFC" w:rsidRPr="000D3782" w:rsidRDefault="00AD0EFC" w:rsidP="001C23BE">
    <w:pPr>
      <w:pStyle w:val="Cabealho"/>
    </w:pPr>
    <w:r>
      <w:rPr>
        <w:rFonts w:ascii="Times New Roman" w:hAnsi="Times New Roman"/>
        <w:sz w:val="20"/>
        <w:szCs w:val="20"/>
      </w:rPr>
      <w:pict>
        <v:rect id="_x0000_i1025" style="width:0;height:1.5pt" o:hralign="center" o:hrstd="t" o:hr="t" fillcolor="#a0a0a0" stroked="f"/>
      </w:pict>
    </w:r>
  </w:p>
  <w:p w:rsidR="00AD0EFC" w:rsidRDefault="00AD0EF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EFC" w:rsidRDefault="00AD0EF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45D38"/>
    <w:multiLevelType w:val="hybridMultilevel"/>
    <w:tmpl w:val="3170EDA2"/>
    <w:lvl w:ilvl="0" w:tplc="CBD426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DD"/>
    <w:rsid w:val="00020271"/>
    <w:rsid w:val="00030A1A"/>
    <w:rsid w:val="000340AE"/>
    <w:rsid w:val="00052CF2"/>
    <w:rsid w:val="00053AEC"/>
    <w:rsid w:val="00060E9F"/>
    <w:rsid w:val="00066ED4"/>
    <w:rsid w:val="00092A5E"/>
    <w:rsid w:val="00097808"/>
    <w:rsid w:val="000A6207"/>
    <w:rsid w:val="000D4F82"/>
    <w:rsid w:val="000E000D"/>
    <w:rsid w:val="000F1208"/>
    <w:rsid w:val="000F335F"/>
    <w:rsid w:val="00100023"/>
    <w:rsid w:val="00120171"/>
    <w:rsid w:val="00141A10"/>
    <w:rsid w:val="00141CDA"/>
    <w:rsid w:val="00161532"/>
    <w:rsid w:val="00165D72"/>
    <w:rsid w:val="00170828"/>
    <w:rsid w:val="0018089E"/>
    <w:rsid w:val="001868D7"/>
    <w:rsid w:val="001937C6"/>
    <w:rsid w:val="001B55DE"/>
    <w:rsid w:val="001C23BE"/>
    <w:rsid w:val="001D0081"/>
    <w:rsid w:val="001E1BA1"/>
    <w:rsid w:val="001E2964"/>
    <w:rsid w:val="002018B9"/>
    <w:rsid w:val="00213F91"/>
    <w:rsid w:val="00226BB7"/>
    <w:rsid w:val="002827A9"/>
    <w:rsid w:val="00293662"/>
    <w:rsid w:val="00296998"/>
    <w:rsid w:val="002A2615"/>
    <w:rsid w:val="002A2BD1"/>
    <w:rsid w:val="002A5213"/>
    <w:rsid w:val="002A7C5A"/>
    <w:rsid w:val="002B6777"/>
    <w:rsid w:val="002B7085"/>
    <w:rsid w:val="002C1187"/>
    <w:rsid w:val="002D6BEA"/>
    <w:rsid w:val="002D78B4"/>
    <w:rsid w:val="002E2B7A"/>
    <w:rsid w:val="002E2F38"/>
    <w:rsid w:val="002E30AB"/>
    <w:rsid w:val="002E3AED"/>
    <w:rsid w:val="002E4AC4"/>
    <w:rsid w:val="00305EA4"/>
    <w:rsid w:val="0031444A"/>
    <w:rsid w:val="00316975"/>
    <w:rsid w:val="00327B82"/>
    <w:rsid w:val="003405C3"/>
    <w:rsid w:val="00344BE4"/>
    <w:rsid w:val="00355AFE"/>
    <w:rsid w:val="00373692"/>
    <w:rsid w:val="003806D4"/>
    <w:rsid w:val="00380D86"/>
    <w:rsid w:val="00385479"/>
    <w:rsid w:val="00395210"/>
    <w:rsid w:val="003B1029"/>
    <w:rsid w:val="003C2F86"/>
    <w:rsid w:val="003C5BDD"/>
    <w:rsid w:val="003C648B"/>
    <w:rsid w:val="003C7B4D"/>
    <w:rsid w:val="003D1EA5"/>
    <w:rsid w:val="003D6D49"/>
    <w:rsid w:val="003F460C"/>
    <w:rsid w:val="00411C36"/>
    <w:rsid w:val="00412674"/>
    <w:rsid w:val="00412879"/>
    <w:rsid w:val="004132F8"/>
    <w:rsid w:val="00416C68"/>
    <w:rsid w:val="0041795D"/>
    <w:rsid w:val="00436A5C"/>
    <w:rsid w:val="004419CD"/>
    <w:rsid w:val="00443130"/>
    <w:rsid w:val="004467E9"/>
    <w:rsid w:val="00450990"/>
    <w:rsid w:val="00454734"/>
    <w:rsid w:val="00494487"/>
    <w:rsid w:val="004947F9"/>
    <w:rsid w:val="00495206"/>
    <w:rsid w:val="004B494A"/>
    <w:rsid w:val="004F5135"/>
    <w:rsid w:val="00521841"/>
    <w:rsid w:val="005646E0"/>
    <w:rsid w:val="0057255B"/>
    <w:rsid w:val="0059090A"/>
    <w:rsid w:val="005A116A"/>
    <w:rsid w:val="005D1099"/>
    <w:rsid w:val="005D542A"/>
    <w:rsid w:val="005D7F2C"/>
    <w:rsid w:val="00617E6A"/>
    <w:rsid w:val="00623033"/>
    <w:rsid w:val="00637DD1"/>
    <w:rsid w:val="00643FFA"/>
    <w:rsid w:val="006450A6"/>
    <w:rsid w:val="0065577E"/>
    <w:rsid w:val="006701AA"/>
    <w:rsid w:val="00685548"/>
    <w:rsid w:val="006861A1"/>
    <w:rsid w:val="00691026"/>
    <w:rsid w:val="00691221"/>
    <w:rsid w:val="006A3E64"/>
    <w:rsid w:val="006A42BE"/>
    <w:rsid w:val="006B48B7"/>
    <w:rsid w:val="006E28B8"/>
    <w:rsid w:val="00711D3D"/>
    <w:rsid w:val="00722586"/>
    <w:rsid w:val="00724214"/>
    <w:rsid w:val="00735B21"/>
    <w:rsid w:val="00736021"/>
    <w:rsid w:val="0073753B"/>
    <w:rsid w:val="00752BB2"/>
    <w:rsid w:val="00775347"/>
    <w:rsid w:val="007C2513"/>
    <w:rsid w:val="007C7916"/>
    <w:rsid w:val="00820400"/>
    <w:rsid w:val="00837283"/>
    <w:rsid w:val="00844967"/>
    <w:rsid w:val="008504BB"/>
    <w:rsid w:val="00853AB1"/>
    <w:rsid w:val="0087521D"/>
    <w:rsid w:val="00883B9F"/>
    <w:rsid w:val="00887D49"/>
    <w:rsid w:val="00893E84"/>
    <w:rsid w:val="008B1D66"/>
    <w:rsid w:val="008B554F"/>
    <w:rsid w:val="008C4FC2"/>
    <w:rsid w:val="008E70C4"/>
    <w:rsid w:val="008F4F0F"/>
    <w:rsid w:val="00922480"/>
    <w:rsid w:val="0093385F"/>
    <w:rsid w:val="009539A2"/>
    <w:rsid w:val="009567A3"/>
    <w:rsid w:val="00960921"/>
    <w:rsid w:val="009771CC"/>
    <w:rsid w:val="00981E1B"/>
    <w:rsid w:val="009901A7"/>
    <w:rsid w:val="009902A2"/>
    <w:rsid w:val="009934F8"/>
    <w:rsid w:val="00993546"/>
    <w:rsid w:val="009A07C3"/>
    <w:rsid w:val="009A5773"/>
    <w:rsid w:val="009A68C9"/>
    <w:rsid w:val="009B1CA7"/>
    <w:rsid w:val="009D40DF"/>
    <w:rsid w:val="009E02BE"/>
    <w:rsid w:val="009F3007"/>
    <w:rsid w:val="009F502B"/>
    <w:rsid w:val="00A01949"/>
    <w:rsid w:val="00A067F5"/>
    <w:rsid w:val="00A17B26"/>
    <w:rsid w:val="00A20D85"/>
    <w:rsid w:val="00A2581F"/>
    <w:rsid w:val="00A261F0"/>
    <w:rsid w:val="00A305D2"/>
    <w:rsid w:val="00A429D5"/>
    <w:rsid w:val="00A47F11"/>
    <w:rsid w:val="00A60C5D"/>
    <w:rsid w:val="00A61041"/>
    <w:rsid w:val="00A642C7"/>
    <w:rsid w:val="00A75CA6"/>
    <w:rsid w:val="00AD0443"/>
    <w:rsid w:val="00AD0EFC"/>
    <w:rsid w:val="00AD4C2D"/>
    <w:rsid w:val="00B0163E"/>
    <w:rsid w:val="00B07D07"/>
    <w:rsid w:val="00B23F97"/>
    <w:rsid w:val="00B250D8"/>
    <w:rsid w:val="00B25C4A"/>
    <w:rsid w:val="00B36D94"/>
    <w:rsid w:val="00B41A00"/>
    <w:rsid w:val="00B437DD"/>
    <w:rsid w:val="00B447C1"/>
    <w:rsid w:val="00B63AC7"/>
    <w:rsid w:val="00B640C5"/>
    <w:rsid w:val="00B83B71"/>
    <w:rsid w:val="00B847DE"/>
    <w:rsid w:val="00B85CAE"/>
    <w:rsid w:val="00BC6793"/>
    <w:rsid w:val="00BC7C03"/>
    <w:rsid w:val="00BD3559"/>
    <w:rsid w:val="00BD3C43"/>
    <w:rsid w:val="00BE687D"/>
    <w:rsid w:val="00BF0C67"/>
    <w:rsid w:val="00BF546F"/>
    <w:rsid w:val="00BF679B"/>
    <w:rsid w:val="00C00CC4"/>
    <w:rsid w:val="00C0608B"/>
    <w:rsid w:val="00C154DB"/>
    <w:rsid w:val="00C17EBC"/>
    <w:rsid w:val="00C2442E"/>
    <w:rsid w:val="00C37E8E"/>
    <w:rsid w:val="00C40273"/>
    <w:rsid w:val="00C42B52"/>
    <w:rsid w:val="00C462E4"/>
    <w:rsid w:val="00C53F6F"/>
    <w:rsid w:val="00C71801"/>
    <w:rsid w:val="00C916B9"/>
    <w:rsid w:val="00C92C1B"/>
    <w:rsid w:val="00C94A53"/>
    <w:rsid w:val="00CA1A04"/>
    <w:rsid w:val="00CA25D3"/>
    <w:rsid w:val="00CB0AD7"/>
    <w:rsid w:val="00CD0C80"/>
    <w:rsid w:val="00D04591"/>
    <w:rsid w:val="00D04E67"/>
    <w:rsid w:val="00D05AB2"/>
    <w:rsid w:val="00D675D7"/>
    <w:rsid w:val="00D73136"/>
    <w:rsid w:val="00D76A1B"/>
    <w:rsid w:val="00D91260"/>
    <w:rsid w:val="00D91AF1"/>
    <w:rsid w:val="00DC55E3"/>
    <w:rsid w:val="00DC5FD7"/>
    <w:rsid w:val="00DD42F2"/>
    <w:rsid w:val="00DE56CA"/>
    <w:rsid w:val="00DF0586"/>
    <w:rsid w:val="00DF40DE"/>
    <w:rsid w:val="00E0127B"/>
    <w:rsid w:val="00E10AF0"/>
    <w:rsid w:val="00E2054F"/>
    <w:rsid w:val="00E223D1"/>
    <w:rsid w:val="00E42CFC"/>
    <w:rsid w:val="00E475A6"/>
    <w:rsid w:val="00E507E7"/>
    <w:rsid w:val="00E50989"/>
    <w:rsid w:val="00E512B3"/>
    <w:rsid w:val="00E5589A"/>
    <w:rsid w:val="00E570C5"/>
    <w:rsid w:val="00E61D07"/>
    <w:rsid w:val="00E841AE"/>
    <w:rsid w:val="00E96235"/>
    <w:rsid w:val="00E97F52"/>
    <w:rsid w:val="00EA47AB"/>
    <w:rsid w:val="00ED6967"/>
    <w:rsid w:val="00EF18EF"/>
    <w:rsid w:val="00EF60EE"/>
    <w:rsid w:val="00F00D8D"/>
    <w:rsid w:val="00F0421F"/>
    <w:rsid w:val="00F1143B"/>
    <w:rsid w:val="00F14547"/>
    <w:rsid w:val="00F2386E"/>
    <w:rsid w:val="00F26BC1"/>
    <w:rsid w:val="00F27C2E"/>
    <w:rsid w:val="00F33956"/>
    <w:rsid w:val="00F34454"/>
    <w:rsid w:val="00F50860"/>
    <w:rsid w:val="00F559A8"/>
    <w:rsid w:val="00F606DD"/>
    <w:rsid w:val="00F63EC0"/>
    <w:rsid w:val="00F64D0C"/>
    <w:rsid w:val="00F91434"/>
    <w:rsid w:val="00F91DB6"/>
    <w:rsid w:val="00FB2A15"/>
    <w:rsid w:val="00FB6E32"/>
    <w:rsid w:val="00FD399C"/>
    <w:rsid w:val="00FD5F63"/>
    <w:rsid w:val="00FE462D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69EE1"/>
  <w15:docId w15:val="{CBB6A6F0-E2AC-4E8A-8940-2BB2EF95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7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Parágrafo com marcador - inserir marcador,Parágrafo_2,fonte,Segundo,Texto,Título 10"/>
    <w:basedOn w:val="Normal"/>
    <w:link w:val="PargrafodaListaChar"/>
    <w:uiPriority w:val="34"/>
    <w:qFormat/>
    <w:rsid w:val="00B437DD"/>
    <w:pPr>
      <w:spacing w:after="120" w:line="264" w:lineRule="auto"/>
      <w:ind w:left="720"/>
      <w:contextualSpacing/>
    </w:pPr>
    <w:rPr>
      <w:rFonts w:eastAsiaTheme="minorEastAsia"/>
      <w:sz w:val="20"/>
      <w:szCs w:val="20"/>
      <w:lang w:val="en-US"/>
    </w:rPr>
  </w:style>
  <w:style w:type="table" w:styleId="Tabelacomgrade">
    <w:name w:val="Table Grid"/>
    <w:basedOn w:val="Tabelanormal"/>
    <w:uiPriority w:val="39"/>
    <w:rsid w:val="00B437DD"/>
    <w:pPr>
      <w:spacing w:after="120" w:line="264" w:lineRule="auto"/>
    </w:pPr>
    <w:rPr>
      <w:rFonts w:eastAsiaTheme="minorEastAsi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437DD"/>
    <w:pPr>
      <w:suppressAutoHyphens/>
      <w:spacing w:after="120" w:line="264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437DD"/>
    <w:pPr>
      <w:spacing w:after="120" w:line="264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B437DD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B437DD"/>
    <w:rPr>
      <w:vertAlign w:val="superscript"/>
    </w:rPr>
  </w:style>
  <w:style w:type="paragraph" w:customStyle="1" w:styleId="TableContents">
    <w:name w:val="Table Contents"/>
    <w:basedOn w:val="Normal"/>
    <w:rsid w:val="00B437DD"/>
    <w:pPr>
      <w:suppressAutoHyphens/>
      <w:spacing w:after="120" w:line="264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PargrafodaListaChar">
    <w:name w:val="Parágrafo da Lista Char"/>
    <w:aliases w:val="List I Paragraph Char,Parágrafo com marcador - inserir marcador Char,Parágrafo_2 Char,fonte Char,Segundo Char,Texto Char,Título 10 Char"/>
    <w:link w:val="PargrafodaLista"/>
    <w:uiPriority w:val="34"/>
    <w:qFormat/>
    <w:locked/>
    <w:rsid w:val="00B437DD"/>
    <w:rPr>
      <w:rFonts w:eastAsiaTheme="minorEastAsia"/>
      <w:sz w:val="20"/>
      <w:szCs w:val="20"/>
      <w:lang w:val="en-US"/>
    </w:rPr>
  </w:style>
  <w:style w:type="paragraph" w:customStyle="1" w:styleId="Default">
    <w:name w:val="Default"/>
    <w:rsid w:val="00B437DD"/>
    <w:pPr>
      <w:adjustRightInd w:val="0"/>
      <w:spacing w:after="120" w:line="264" w:lineRule="auto"/>
    </w:pPr>
    <w:rPr>
      <w:rFonts w:ascii="Arial" w:eastAsiaTheme="minorEastAsia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B437D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37D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C2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C23BE"/>
  </w:style>
  <w:style w:type="paragraph" w:styleId="Rodap">
    <w:name w:val="footer"/>
    <w:basedOn w:val="Normal"/>
    <w:link w:val="RodapChar"/>
    <w:uiPriority w:val="99"/>
    <w:unhideWhenUsed/>
    <w:rsid w:val="001C2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C2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8469</TotalTime>
  <Pages>1</Pages>
  <Words>65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André Azevedo</cp:lastModifiedBy>
  <cp:revision>21</cp:revision>
  <cp:lastPrinted>2026-08-11T13:23:00Z</cp:lastPrinted>
  <dcterms:created xsi:type="dcterms:W3CDTF">2025-08-14T13:36:00Z</dcterms:created>
  <dcterms:modified xsi:type="dcterms:W3CDTF">2026-08-14T12:53:00Z</dcterms:modified>
</cp:coreProperties>
</file>